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DB" w:rsidRPr="006B582D" w:rsidRDefault="00D400DB" w:rsidP="00D400DB">
      <w:pPr>
        <w:ind w:left="4500"/>
        <w:jc w:val="center"/>
      </w:pPr>
      <w:r w:rsidRPr="006B582D">
        <w:t xml:space="preserve">Приложение к приказу Отдела по управлению имуществом Шаблыкинского района </w:t>
      </w:r>
      <w:r>
        <w:t>О</w:t>
      </w:r>
      <w:r w:rsidRPr="006B582D">
        <w:t xml:space="preserve">рловской области от </w:t>
      </w:r>
      <w:r w:rsidR="00C45EFE">
        <w:t>06.05.</w:t>
      </w:r>
      <w:r w:rsidR="00B34981">
        <w:t xml:space="preserve"> 2024 г.</w:t>
      </w:r>
      <w:r w:rsidRPr="006B582D">
        <w:t xml:space="preserve"> № </w:t>
      </w:r>
      <w:r w:rsidR="00B34981">
        <w:t>_</w:t>
      </w:r>
      <w:r w:rsidR="00C45EFE">
        <w:t>3</w:t>
      </w:r>
      <w:r w:rsidR="00B34981">
        <w:t>__</w:t>
      </w:r>
    </w:p>
    <w:p w:rsidR="00D400DB" w:rsidRDefault="00D400DB" w:rsidP="00D400DB">
      <w:pPr>
        <w:jc w:val="center"/>
        <w:rPr>
          <w:sz w:val="32"/>
          <w:szCs w:val="32"/>
        </w:rPr>
      </w:pPr>
    </w:p>
    <w:p w:rsidR="00D400DB" w:rsidRDefault="00D400DB" w:rsidP="00D400DB">
      <w:pPr>
        <w:jc w:val="center"/>
        <w:rPr>
          <w:b/>
          <w:sz w:val="28"/>
          <w:szCs w:val="28"/>
        </w:rPr>
      </w:pPr>
      <w:r w:rsidRPr="007416F5">
        <w:rPr>
          <w:b/>
          <w:sz w:val="28"/>
          <w:szCs w:val="28"/>
        </w:rPr>
        <w:t>Перечень земельных участков, предназначенных для предоставления в собственность льготным категориям граждан</w:t>
      </w:r>
    </w:p>
    <w:p w:rsidR="00D400DB" w:rsidRDefault="00D400DB" w:rsidP="00D400DB">
      <w:pPr>
        <w:jc w:val="center"/>
        <w:rPr>
          <w:b/>
          <w:sz w:val="28"/>
          <w:szCs w:val="28"/>
        </w:rPr>
      </w:pPr>
    </w:p>
    <w:p w:rsidR="00D400DB" w:rsidRDefault="00D400DB" w:rsidP="00D400D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2"/>
        <w:gridCol w:w="2410"/>
        <w:gridCol w:w="1719"/>
        <w:gridCol w:w="2573"/>
        <w:gridCol w:w="2349"/>
      </w:tblGrid>
      <w:tr w:rsidR="00130B5C" w:rsidTr="00FE2041">
        <w:tc>
          <w:tcPr>
            <w:tcW w:w="802" w:type="dxa"/>
          </w:tcPr>
          <w:p w:rsidR="00D400DB" w:rsidRDefault="00D400DB" w:rsidP="00FE2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400DB" w:rsidRDefault="00D400DB" w:rsidP="00FE2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19" w:type="dxa"/>
          </w:tcPr>
          <w:p w:rsidR="00D400DB" w:rsidRDefault="00D400DB" w:rsidP="00FE2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 земельного участка, кв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73" w:type="dxa"/>
          </w:tcPr>
          <w:p w:rsidR="00D400DB" w:rsidRDefault="00D400DB" w:rsidP="00FE2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349" w:type="dxa"/>
          </w:tcPr>
          <w:p w:rsidR="00D400DB" w:rsidRDefault="00D400DB" w:rsidP="00FE2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Разрешенное использование земельного участка</w:t>
            </w:r>
          </w:p>
        </w:tc>
      </w:tr>
      <w:tr w:rsidR="00130B5C" w:rsidTr="00FE2041">
        <w:tc>
          <w:tcPr>
            <w:tcW w:w="802" w:type="dxa"/>
          </w:tcPr>
          <w:p w:rsidR="00262D73" w:rsidRDefault="00B34981" w:rsidP="00FE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62D73" w:rsidRDefault="00130B5C" w:rsidP="00FE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57:04:0000000</w:t>
            </w:r>
            <w:r w:rsidR="00262D7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768</w:t>
            </w:r>
          </w:p>
        </w:tc>
        <w:tc>
          <w:tcPr>
            <w:tcW w:w="1719" w:type="dxa"/>
          </w:tcPr>
          <w:p w:rsidR="00262D73" w:rsidRDefault="00130B5C" w:rsidP="00FE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4329</w:t>
            </w:r>
          </w:p>
        </w:tc>
        <w:tc>
          <w:tcPr>
            <w:tcW w:w="2573" w:type="dxa"/>
          </w:tcPr>
          <w:p w:rsidR="00262D73" w:rsidRDefault="00130B5C" w:rsidP="0026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Орловская область, Шаблыкинский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Шаблыкино, ул. </w:t>
            </w:r>
            <w:proofErr w:type="gramStart"/>
            <w:r>
              <w:rPr>
                <w:sz w:val="28"/>
                <w:szCs w:val="28"/>
              </w:rPr>
              <w:t>Шоссейная</w:t>
            </w:r>
            <w:proofErr w:type="gramEnd"/>
          </w:p>
        </w:tc>
        <w:tc>
          <w:tcPr>
            <w:tcW w:w="2349" w:type="dxa"/>
          </w:tcPr>
          <w:p w:rsidR="00130B5C" w:rsidRDefault="00130B5C" w:rsidP="0013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</w:p>
          <w:p w:rsidR="00262D73" w:rsidRDefault="00130B5C" w:rsidP="0013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ведения личного подсобного хозяйства</w:t>
            </w:r>
          </w:p>
        </w:tc>
      </w:tr>
      <w:tr w:rsidR="00130B5C" w:rsidTr="00FE2041">
        <w:tc>
          <w:tcPr>
            <w:tcW w:w="802" w:type="dxa"/>
          </w:tcPr>
          <w:p w:rsidR="00130B5C" w:rsidRDefault="00B34981" w:rsidP="00FE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130B5C" w:rsidRDefault="00130B5C" w:rsidP="00FE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57:04:0010403:191</w:t>
            </w:r>
          </w:p>
        </w:tc>
        <w:tc>
          <w:tcPr>
            <w:tcW w:w="1719" w:type="dxa"/>
          </w:tcPr>
          <w:p w:rsidR="00130B5C" w:rsidRDefault="00130B5C" w:rsidP="00FE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573" w:type="dxa"/>
          </w:tcPr>
          <w:p w:rsidR="00130B5C" w:rsidRDefault="00130B5C" w:rsidP="0026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Орловская область, Шаблыкинский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Шаблыкино, ул. Воронова д. 9</w:t>
            </w:r>
          </w:p>
        </w:tc>
        <w:tc>
          <w:tcPr>
            <w:tcW w:w="2349" w:type="dxa"/>
          </w:tcPr>
          <w:p w:rsidR="00130B5C" w:rsidRDefault="00130B5C" w:rsidP="0013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</w:p>
          <w:p w:rsidR="00130B5C" w:rsidRDefault="00130B5C" w:rsidP="0013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жилищного строительства</w:t>
            </w:r>
          </w:p>
        </w:tc>
      </w:tr>
    </w:tbl>
    <w:p w:rsidR="00D400DB" w:rsidRPr="007416F5" w:rsidRDefault="00D400DB" w:rsidP="00D400DB">
      <w:pPr>
        <w:jc w:val="center"/>
        <w:rPr>
          <w:b/>
          <w:sz w:val="28"/>
          <w:szCs w:val="28"/>
        </w:rPr>
      </w:pPr>
    </w:p>
    <w:p w:rsidR="00D400DB" w:rsidRPr="007416F5" w:rsidRDefault="00D400DB" w:rsidP="00D400DB">
      <w:pPr>
        <w:jc w:val="center"/>
        <w:rPr>
          <w:b/>
          <w:sz w:val="28"/>
          <w:szCs w:val="28"/>
        </w:rPr>
      </w:pPr>
    </w:p>
    <w:p w:rsidR="00D400DB" w:rsidRDefault="00D400DB" w:rsidP="00D400DB">
      <w:pPr>
        <w:rPr>
          <w:sz w:val="28"/>
          <w:szCs w:val="28"/>
        </w:rPr>
      </w:pPr>
    </w:p>
    <w:p w:rsidR="00D400DB" w:rsidRPr="00322010" w:rsidRDefault="00D400DB" w:rsidP="00D400DB">
      <w:pPr>
        <w:rPr>
          <w:sz w:val="28"/>
          <w:szCs w:val="28"/>
        </w:rPr>
      </w:pPr>
    </w:p>
    <w:p w:rsidR="00D400DB" w:rsidRPr="00454225" w:rsidRDefault="00D400DB" w:rsidP="00D400DB">
      <w:pPr>
        <w:rPr>
          <w:sz w:val="28"/>
          <w:szCs w:val="28"/>
        </w:rPr>
      </w:pPr>
    </w:p>
    <w:p w:rsidR="00D400DB" w:rsidRPr="007370A2" w:rsidRDefault="00D400DB" w:rsidP="00D400DB">
      <w:pPr>
        <w:rPr>
          <w:sz w:val="32"/>
          <w:szCs w:val="32"/>
        </w:rPr>
      </w:pPr>
    </w:p>
    <w:p w:rsidR="0067453B" w:rsidRDefault="0067453B"/>
    <w:sectPr w:rsidR="0067453B" w:rsidSect="007416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00DB"/>
    <w:rsid w:val="0008237F"/>
    <w:rsid w:val="00130B5C"/>
    <w:rsid w:val="002509B0"/>
    <w:rsid w:val="00262D73"/>
    <w:rsid w:val="0067453B"/>
    <w:rsid w:val="007D5169"/>
    <w:rsid w:val="00A364C9"/>
    <w:rsid w:val="00B34981"/>
    <w:rsid w:val="00C45EFE"/>
    <w:rsid w:val="00D4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D40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Otdelpouprim</dc:creator>
  <cp:lastModifiedBy>Otdelpouprim</cp:lastModifiedBy>
  <cp:revision>4</cp:revision>
  <dcterms:created xsi:type="dcterms:W3CDTF">2021-11-09T06:31:00Z</dcterms:created>
  <dcterms:modified xsi:type="dcterms:W3CDTF">2024-09-05T13:51:00Z</dcterms:modified>
</cp:coreProperties>
</file>